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9E6A52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9E6A52" w:rsidP="009E6A52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</w:t>
      </w:r>
      <w:bookmarkStart w:id="0" w:name="_GoBack"/>
      <w:bookmarkEnd w:id="0"/>
      <w:r w:rsidR="00205175">
        <w:rPr>
          <w:b/>
          <w:sz w:val="28"/>
          <w:szCs w:val="28"/>
        </w:rPr>
        <w:t xml:space="preserve">– Nov/Dec - 2017     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46FE4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46FE4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164CD9" w:rsidRDefault="00164CD9" w:rsidP="00DA1DDE">
            <w:pPr>
              <w:pStyle w:val="Title"/>
              <w:jc w:val="left"/>
              <w:rPr>
                <w:b/>
              </w:rPr>
            </w:pPr>
            <w:r w:rsidRPr="00164CD9">
              <w:rPr>
                <w:b/>
                <w:color w:val="000000"/>
              </w:rPr>
              <w:t>14VC20</w:t>
            </w:r>
            <w:r w:rsidR="00DA1DDE">
              <w:rPr>
                <w:b/>
                <w:color w:val="000000"/>
              </w:rPr>
              <w:t>22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46FE4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164CD9" w:rsidRDefault="00E46FE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color w:val="000000"/>
              </w:rPr>
              <w:t xml:space="preserve">TYPES OF </w:t>
            </w:r>
            <w:r w:rsidRPr="00164CD9">
              <w:rPr>
                <w:b/>
                <w:color w:val="000000"/>
              </w:rPr>
              <w:t>ANIMATION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E46FE4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E46FE4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46FE4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46FE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DA1DDE" w:rsidP="00E46FE4">
            <w:pPr>
              <w:jc w:val="both"/>
            </w:pPr>
            <w:r>
              <w:t>Write short notes on Japanese animation comparison with American animation</w:t>
            </w:r>
            <w:r w:rsidR="00E46FE4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273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70C9A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E46FE4">
            <w:pPr>
              <w:jc w:val="center"/>
            </w:pPr>
            <w:r w:rsidRPr="005814FF">
              <w:t>(OR)</w:t>
            </w:r>
          </w:p>
        </w:tc>
      </w:tr>
      <w:tr w:rsidR="00BD607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D6078" w:rsidRPr="00EF5853" w:rsidRDefault="00BD6078" w:rsidP="00E46FE4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BD6078" w:rsidRPr="00EF5853" w:rsidRDefault="00BD6078" w:rsidP="00E46FE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D6078" w:rsidRPr="00EF5853" w:rsidRDefault="002135FD" w:rsidP="00E46FE4">
            <w:pPr>
              <w:jc w:val="both"/>
            </w:pPr>
            <w:r>
              <w:t>Write notes on comparative study of different classical animation techniques</w:t>
            </w:r>
            <w:r w:rsidR="00E46FE4">
              <w:t>.</w:t>
            </w:r>
          </w:p>
        </w:tc>
        <w:tc>
          <w:tcPr>
            <w:tcW w:w="1116" w:type="dxa"/>
            <w:shd w:val="clear" w:color="auto" w:fill="auto"/>
          </w:tcPr>
          <w:p w:rsidR="00BD6078" w:rsidRPr="00875196" w:rsidRDefault="006273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D6078" w:rsidRPr="005814FF" w:rsidRDefault="00BD6078" w:rsidP="00670A67">
            <w:pPr>
              <w:jc w:val="center"/>
            </w:pPr>
            <w:r>
              <w:t>20</w:t>
            </w:r>
          </w:p>
        </w:tc>
      </w:tr>
      <w:tr w:rsidR="00BD6078" w:rsidRPr="00EF5853" w:rsidTr="00DD7C20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BD6078" w:rsidRPr="005814FF" w:rsidRDefault="00BD6078" w:rsidP="00E46FE4">
            <w:pPr>
              <w:jc w:val="both"/>
            </w:pPr>
          </w:p>
        </w:tc>
      </w:tr>
      <w:tr w:rsidR="00BD607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D6078" w:rsidRPr="00EF5853" w:rsidRDefault="00BD6078" w:rsidP="00E46FE4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BD6078" w:rsidRPr="00EF5853" w:rsidRDefault="00BD6078" w:rsidP="00E46FE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D6078" w:rsidRPr="00EF5853" w:rsidRDefault="00CA13C0" w:rsidP="00E46FE4">
            <w:pPr>
              <w:jc w:val="both"/>
            </w:pPr>
            <w:r>
              <w:t>Explain “Limited Animation”</w:t>
            </w:r>
          </w:p>
        </w:tc>
        <w:tc>
          <w:tcPr>
            <w:tcW w:w="1116" w:type="dxa"/>
            <w:shd w:val="clear" w:color="auto" w:fill="auto"/>
          </w:tcPr>
          <w:p w:rsidR="00BD6078" w:rsidRPr="00875196" w:rsidRDefault="006273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BD6078" w:rsidRPr="005814FF" w:rsidRDefault="00BD6078" w:rsidP="00670A67">
            <w:pPr>
              <w:jc w:val="center"/>
            </w:pPr>
            <w:r>
              <w:t>20</w:t>
            </w:r>
          </w:p>
        </w:tc>
      </w:tr>
      <w:tr w:rsidR="00BD6078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BD6078" w:rsidRPr="005814FF" w:rsidRDefault="00BD6078" w:rsidP="00E46FE4">
            <w:pPr>
              <w:jc w:val="center"/>
            </w:pPr>
            <w:r w:rsidRPr="005814FF">
              <w:t>(OR)</w:t>
            </w:r>
          </w:p>
        </w:tc>
      </w:tr>
      <w:tr w:rsidR="00BD607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D6078" w:rsidRPr="00EF5853" w:rsidRDefault="00BD6078" w:rsidP="00E46FE4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BD6078" w:rsidRPr="00EF5853" w:rsidRDefault="00BD6078" w:rsidP="00E46FE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D6078" w:rsidRPr="00EF5853" w:rsidRDefault="002135FD" w:rsidP="00E46FE4">
            <w:pPr>
              <w:jc w:val="both"/>
            </w:pPr>
            <w:r>
              <w:t xml:space="preserve">What is direct manipulation </w:t>
            </w:r>
            <w:r w:rsidR="00A01CDD">
              <w:t>animation?</w:t>
            </w:r>
            <w:r>
              <w:t xml:space="preserve"> Explain</w:t>
            </w:r>
            <w:r w:rsidR="00E46FE4">
              <w:t>.</w:t>
            </w:r>
          </w:p>
        </w:tc>
        <w:tc>
          <w:tcPr>
            <w:tcW w:w="1116" w:type="dxa"/>
            <w:shd w:val="clear" w:color="auto" w:fill="auto"/>
          </w:tcPr>
          <w:p w:rsidR="00BD6078" w:rsidRPr="00875196" w:rsidRDefault="006273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BD6078" w:rsidRPr="005814FF" w:rsidRDefault="00BD6078" w:rsidP="00670A67">
            <w:pPr>
              <w:jc w:val="center"/>
            </w:pPr>
            <w:r>
              <w:t>10</w:t>
            </w:r>
          </w:p>
        </w:tc>
      </w:tr>
      <w:tr w:rsidR="00BD607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D6078" w:rsidRPr="00EF5853" w:rsidRDefault="00BD6078" w:rsidP="00E46FE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D6078" w:rsidRPr="00EF5853" w:rsidRDefault="00BD6078" w:rsidP="00E46FE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D6078" w:rsidRPr="00EF5853" w:rsidRDefault="00CA13C0" w:rsidP="00E46FE4">
            <w:pPr>
              <w:jc w:val="both"/>
            </w:pPr>
            <w:r>
              <w:t>What is sand animation?</w:t>
            </w:r>
          </w:p>
        </w:tc>
        <w:tc>
          <w:tcPr>
            <w:tcW w:w="1116" w:type="dxa"/>
            <w:shd w:val="clear" w:color="auto" w:fill="auto"/>
          </w:tcPr>
          <w:p w:rsidR="00BD6078" w:rsidRPr="00875196" w:rsidRDefault="006273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BD6078" w:rsidRPr="005814FF" w:rsidRDefault="00BD6078" w:rsidP="00670A67">
            <w:pPr>
              <w:jc w:val="center"/>
            </w:pPr>
            <w:r>
              <w:t>10</w:t>
            </w:r>
          </w:p>
        </w:tc>
      </w:tr>
      <w:tr w:rsidR="00BD6078" w:rsidRPr="00EF5853" w:rsidTr="009D3B60">
        <w:trPr>
          <w:trHeight w:val="66"/>
        </w:trPr>
        <w:tc>
          <w:tcPr>
            <w:tcW w:w="10348" w:type="dxa"/>
            <w:gridSpan w:val="5"/>
            <w:shd w:val="clear" w:color="auto" w:fill="auto"/>
          </w:tcPr>
          <w:p w:rsidR="00BD6078" w:rsidRPr="005814FF" w:rsidRDefault="00BD6078" w:rsidP="00E46FE4">
            <w:pPr>
              <w:jc w:val="both"/>
            </w:pPr>
          </w:p>
        </w:tc>
      </w:tr>
      <w:tr w:rsidR="00BD607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D6078" w:rsidRPr="009765CB" w:rsidRDefault="00BD6078" w:rsidP="00E46FE4">
            <w:pPr>
              <w:jc w:val="center"/>
            </w:pPr>
            <w:r w:rsidRPr="009765CB">
              <w:t>5.</w:t>
            </w:r>
          </w:p>
        </w:tc>
        <w:tc>
          <w:tcPr>
            <w:tcW w:w="709" w:type="dxa"/>
            <w:shd w:val="clear" w:color="auto" w:fill="auto"/>
          </w:tcPr>
          <w:p w:rsidR="00BD6078" w:rsidRPr="009765CB" w:rsidRDefault="00BD6078" w:rsidP="00E46FE4">
            <w:pPr>
              <w:jc w:val="center"/>
            </w:pPr>
            <w:r w:rsidRPr="009765CB">
              <w:t>a.</w:t>
            </w:r>
          </w:p>
        </w:tc>
        <w:tc>
          <w:tcPr>
            <w:tcW w:w="6950" w:type="dxa"/>
            <w:shd w:val="clear" w:color="auto" w:fill="auto"/>
          </w:tcPr>
          <w:p w:rsidR="00BD6078" w:rsidRPr="009765CB" w:rsidRDefault="00AE69B5" w:rsidP="00AE69B5">
            <w:pPr>
              <w:jc w:val="both"/>
            </w:pPr>
            <w:r>
              <w:t>Write five d</w:t>
            </w:r>
            <w:r w:rsidR="00BD6078" w:rsidRPr="009765CB">
              <w:t xml:space="preserve">ifferences between </w:t>
            </w:r>
            <w:r>
              <w:t>classical 2D animation and t</w:t>
            </w:r>
            <w:r w:rsidR="00BD6078" w:rsidRPr="009765CB">
              <w:t>raditional 2</w:t>
            </w:r>
            <w:r>
              <w:t>D</w:t>
            </w:r>
            <w:r w:rsidR="00BD6078" w:rsidRPr="009765CB">
              <w:t xml:space="preserve"> Animation</w:t>
            </w:r>
            <w:r w:rsidR="00E46FE4" w:rsidRPr="009765CB">
              <w:t>.</w:t>
            </w:r>
          </w:p>
        </w:tc>
        <w:tc>
          <w:tcPr>
            <w:tcW w:w="1116" w:type="dxa"/>
            <w:shd w:val="clear" w:color="auto" w:fill="auto"/>
          </w:tcPr>
          <w:p w:rsidR="00BD6078" w:rsidRPr="009765CB" w:rsidRDefault="009765CB" w:rsidP="00AA3F2E">
            <w:pPr>
              <w:jc w:val="center"/>
              <w:rPr>
                <w:sz w:val="22"/>
                <w:szCs w:val="22"/>
              </w:rPr>
            </w:pPr>
            <w:r w:rsidRPr="009765CB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BD6078" w:rsidRPr="009765CB" w:rsidRDefault="00BD6078" w:rsidP="00670A67">
            <w:pPr>
              <w:jc w:val="center"/>
            </w:pPr>
            <w:r w:rsidRPr="009765CB">
              <w:t>10</w:t>
            </w:r>
          </w:p>
        </w:tc>
      </w:tr>
      <w:tr w:rsidR="00BD607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D6078" w:rsidRPr="009765CB" w:rsidRDefault="00BD6078" w:rsidP="00E46FE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D6078" w:rsidRPr="009765CB" w:rsidRDefault="00BD6078" w:rsidP="00E46FE4">
            <w:pPr>
              <w:jc w:val="center"/>
            </w:pPr>
            <w:r w:rsidRPr="009765CB">
              <w:t>b.</w:t>
            </w:r>
          </w:p>
        </w:tc>
        <w:tc>
          <w:tcPr>
            <w:tcW w:w="6950" w:type="dxa"/>
            <w:shd w:val="clear" w:color="auto" w:fill="auto"/>
          </w:tcPr>
          <w:p w:rsidR="00BD6078" w:rsidRPr="009765CB" w:rsidRDefault="00AE69B5" w:rsidP="00E46FE4">
            <w:pPr>
              <w:jc w:val="both"/>
            </w:pPr>
            <w:r>
              <w:t>Write the difference between a</w:t>
            </w:r>
            <w:r w:rsidR="00CA13C0" w:rsidRPr="009765CB">
              <w:t>nimation in motion 2D and motion 3D</w:t>
            </w:r>
            <w:r w:rsidR="00E46FE4" w:rsidRPr="009765CB">
              <w:t>.</w:t>
            </w:r>
          </w:p>
        </w:tc>
        <w:tc>
          <w:tcPr>
            <w:tcW w:w="1116" w:type="dxa"/>
            <w:shd w:val="clear" w:color="auto" w:fill="auto"/>
          </w:tcPr>
          <w:p w:rsidR="00BD6078" w:rsidRPr="009765CB" w:rsidRDefault="009765CB" w:rsidP="00AA3F2E">
            <w:pPr>
              <w:jc w:val="center"/>
              <w:rPr>
                <w:sz w:val="22"/>
                <w:szCs w:val="22"/>
              </w:rPr>
            </w:pPr>
            <w:r w:rsidRPr="009765CB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BD6078" w:rsidRPr="009765CB" w:rsidRDefault="006273C6" w:rsidP="00670A67">
            <w:pPr>
              <w:jc w:val="center"/>
            </w:pPr>
            <w:r w:rsidRPr="009765CB">
              <w:t>10</w:t>
            </w:r>
          </w:p>
        </w:tc>
      </w:tr>
      <w:tr w:rsidR="00BD6078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BD6078" w:rsidRPr="005814FF" w:rsidRDefault="00BD6078" w:rsidP="00E46FE4">
            <w:pPr>
              <w:jc w:val="center"/>
            </w:pPr>
            <w:r w:rsidRPr="005814FF">
              <w:t>(OR)</w:t>
            </w:r>
          </w:p>
        </w:tc>
      </w:tr>
      <w:tr w:rsidR="00BD607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D6078" w:rsidRPr="00EF5853" w:rsidRDefault="00BD6078" w:rsidP="00E46FE4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BD6078" w:rsidRPr="00EF5853" w:rsidRDefault="00BD6078" w:rsidP="00E46FE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D6078" w:rsidRPr="00EF5853" w:rsidRDefault="00FA307E" w:rsidP="0064094C">
            <w:pPr>
              <w:jc w:val="both"/>
            </w:pPr>
            <w:r>
              <w:t xml:space="preserve">What is </w:t>
            </w:r>
            <w:r w:rsidR="0064094C">
              <w:t>Stop Motion A</w:t>
            </w:r>
            <w:r>
              <w:t xml:space="preserve">nimation, Explain with </w:t>
            </w:r>
            <w:r w:rsidR="00A01CDD">
              <w:t>examples?</w:t>
            </w:r>
          </w:p>
        </w:tc>
        <w:tc>
          <w:tcPr>
            <w:tcW w:w="1116" w:type="dxa"/>
            <w:shd w:val="clear" w:color="auto" w:fill="auto"/>
          </w:tcPr>
          <w:p w:rsidR="00BD6078" w:rsidRPr="00875196" w:rsidRDefault="006273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D6078" w:rsidRPr="005814FF" w:rsidRDefault="00BD6078" w:rsidP="00670A67">
            <w:pPr>
              <w:jc w:val="center"/>
            </w:pPr>
            <w:r>
              <w:t>20</w:t>
            </w:r>
          </w:p>
        </w:tc>
      </w:tr>
      <w:tr w:rsidR="00BD607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D6078" w:rsidRPr="00EF5853" w:rsidRDefault="00BD6078" w:rsidP="00E46FE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D6078" w:rsidRPr="00EF5853" w:rsidRDefault="00BD6078" w:rsidP="00E46FE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D6078" w:rsidRPr="00EF5853" w:rsidRDefault="00BD6078" w:rsidP="00E46FE4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BD6078" w:rsidRPr="00875196" w:rsidRDefault="00BD607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BD6078" w:rsidRPr="005814FF" w:rsidRDefault="00BD6078" w:rsidP="00670A67">
            <w:pPr>
              <w:jc w:val="center"/>
            </w:pPr>
          </w:p>
        </w:tc>
      </w:tr>
      <w:tr w:rsidR="00BD607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D6078" w:rsidRPr="00EF5853" w:rsidRDefault="00BD6078" w:rsidP="00E46FE4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BD6078" w:rsidRPr="00EF5853" w:rsidRDefault="00BD6078" w:rsidP="00E46FE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D6078" w:rsidRPr="00EF5853" w:rsidRDefault="0064094C" w:rsidP="00E46FE4">
            <w:pPr>
              <w:jc w:val="both"/>
            </w:pPr>
            <w:r>
              <w:t xml:space="preserve">Explain 3D </w:t>
            </w:r>
            <w:r w:rsidR="00A01CDD">
              <w:t>animation, Stop</w:t>
            </w:r>
            <w:r w:rsidR="00BD6078">
              <w:t xml:space="preserve"> Motion Animation, Claymation, Chukimation, Cut out Animation</w:t>
            </w:r>
            <w:r w:rsidR="00E46FE4">
              <w:t>.</w:t>
            </w:r>
          </w:p>
        </w:tc>
        <w:tc>
          <w:tcPr>
            <w:tcW w:w="1116" w:type="dxa"/>
            <w:shd w:val="clear" w:color="auto" w:fill="auto"/>
          </w:tcPr>
          <w:p w:rsidR="00BD6078" w:rsidRPr="00875196" w:rsidRDefault="006273C6" w:rsidP="00281D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BD6078" w:rsidRPr="005814FF" w:rsidRDefault="00BD6078" w:rsidP="00281DDA">
            <w:pPr>
              <w:jc w:val="center"/>
            </w:pPr>
            <w:r>
              <w:t>20</w:t>
            </w:r>
          </w:p>
        </w:tc>
      </w:tr>
      <w:tr w:rsidR="00BD6078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D6078" w:rsidRPr="005814FF" w:rsidRDefault="00BD6078" w:rsidP="00E46FE4">
            <w:pPr>
              <w:jc w:val="center"/>
            </w:pPr>
            <w:r w:rsidRPr="005814FF">
              <w:t>(OR)</w:t>
            </w:r>
          </w:p>
        </w:tc>
      </w:tr>
      <w:tr w:rsidR="00BD607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BD6078" w:rsidRPr="00EF5853" w:rsidRDefault="00BD6078" w:rsidP="00E46FE4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BD6078" w:rsidRPr="00EF5853" w:rsidRDefault="00BD6078" w:rsidP="00E46FE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D6078" w:rsidRPr="00EF5853" w:rsidRDefault="00FA307E" w:rsidP="00E46FE4">
            <w:pPr>
              <w:jc w:val="both"/>
            </w:pPr>
            <w:r>
              <w:t>Explain the terms Cel Animation, Key Frame Animation</w:t>
            </w:r>
            <w:r w:rsidR="00E46FE4">
              <w:t>.</w:t>
            </w:r>
          </w:p>
        </w:tc>
        <w:tc>
          <w:tcPr>
            <w:tcW w:w="1116" w:type="dxa"/>
            <w:shd w:val="clear" w:color="auto" w:fill="auto"/>
          </w:tcPr>
          <w:p w:rsidR="00BD6078" w:rsidRPr="00875196" w:rsidRDefault="006273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BD6078" w:rsidRPr="005814FF" w:rsidRDefault="006273C6" w:rsidP="00670A67">
            <w:pPr>
              <w:jc w:val="center"/>
            </w:pPr>
            <w:r>
              <w:t>20</w:t>
            </w:r>
          </w:p>
        </w:tc>
      </w:tr>
      <w:tr w:rsidR="00BD607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BD6078" w:rsidRPr="00EF5853" w:rsidRDefault="00BD6078" w:rsidP="00E46FE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D6078" w:rsidRPr="00EF5853" w:rsidRDefault="00BD6078" w:rsidP="00E46FE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D6078" w:rsidRPr="00EF5853" w:rsidRDefault="00BD6078" w:rsidP="00670A67"/>
        </w:tc>
        <w:tc>
          <w:tcPr>
            <w:tcW w:w="1116" w:type="dxa"/>
            <w:shd w:val="clear" w:color="auto" w:fill="auto"/>
          </w:tcPr>
          <w:p w:rsidR="00BD6078" w:rsidRPr="00875196" w:rsidRDefault="00BD607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BD6078" w:rsidRPr="005814FF" w:rsidRDefault="00BD6078" w:rsidP="00670A67">
            <w:pPr>
              <w:jc w:val="center"/>
            </w:pPr>
          </w:p>
        </w:tc>
      </w:tr>
      <w:tr w:rsidR="00BD6078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BD6078" w:rsidRPr="00EF5853" w:rsidRDefault="00BD6078" w:rsidP="00E46FE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D6078" w:rsidRPr="006273C6" w:rsidRDefault="00BD6078" w:rsidP="00670A67">
            <w:pPr>
              <w:rPr>
                <w:b/>
                <w:u w:val="single"/>
              </w:rPr>
            </w:pPr>
            <w:r w:rsidRPr="006273C6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BD6078" w:rsidRPr="00875196" w:rsidRDefault="00BD607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BD6078" w:rsidRPr="005814FF" w:rsidRDefault="00BD6078" w:rsidP="00670A67">
            <w:pPr>
              <w:jc w:val="center"/>
            </w:pPr>
          </w:p>
        </w:tc>
      </w:tr>
      <w:tr w:rsidR="00BD607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BD6078" w:rsidRPr="00EF5853" w:rsidRDefault="00BD6078" w:rsidP="00E46FE4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BD6078" w:rsidRPr="00EF5853" w:rsidRDefault="00BD6078" w:rsidP="00E46FE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D6078" w:rsidRPr="00EF5853" w:rsidRDefault="00CA13C0" w:rsidP="00E46FE4">
            <w:pPr>
              <w:jc w:val="both"/>
            </w:pPr>
            <w:r>
              <w:t>Brief notes on Character Animation</w:t>
            </w:r>
            <w:r w:rsidR="00E46FE4">
              <w:t>.</w:t>
            </w:r>
          </w:p>
        </w:tc>
        <w:tc>
          <w:tcPr>
            <w:tcW w:w="1116" w:type="dxa"/>
            <w:shd w:val="clear" w:color="auto" w:fill="auto"/>
          </w:tcPr>
          <w:p w:rsidR="00BD6078" w:rsidRPr="00875196" w:rsidRDefault="006273C6" w:rsidP="00281D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D6078" w:rsidRPr="005814FF" w:rsidRDefault="00BD6078" w:rsidP="00281DDA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6273C6" w:rsidRDefault="006273C6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6273C6" w:rsidRDefault="006273C6" w:rsidP="006273C6">
      <w:pPr>
        <w:pStyle w:val="ListParagraph"/>
        <w:autoSpaceDE w:val="0"/>
        <w:autoSpaceDN w:val="0"/>
        <w:adjustRightInd w:val="0"/>
        <w:spacing w:after="19"/>
        <w:ind w:left="765"/>
        <w:rPr>
          <w:rFonts w:eastAsia="Calibri"/>
          <w:color w:val="000000"/>
          <w:lang w:bidi="hi-IN"/>
        </w:rPr>
      </w:pPr>
    </w:p>
    <w:p w:rsidR="006273C6" w:rsidRDefault="006273C6" w:rsidP="006273C6">
      <w:pPr>
        <w:pStyle w:val="NoSpacing"/>
        <w:rPr>
          <w:rFonts w:ascii="Times New Roman" w:eastAsia="Times New Roman" w:hAnsi="Times New Roman"/>
        </w:rPr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5222F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2435"/>
    <w:rsid w:val="00023B9E"/>
    <w:rsid w:val="00061821"/>
    <w:rsid w:val="00091A0B"/>
    <w:rsid w:val="000F3EFE"/>
    <w:rsid w:val="00164CD9"/>
    <w:rsid w:val="001D41FE"/>
    <w:rsid w:val="001D5307"/>
    <w:rsid w:val="001D670F"/>
    <w:rsid w:val="001E2222"/>
    <w:rsid w:val="001F54D1"/>
    <w:rsid w:val="001F7E9B"/>
    <w:rsid w:val="00205175"/>
    <w:rsid w:val="002135FD"/>
    <w:rsid w:val="00227471"/>
    <w:rsid w:val="002D09FF"/>
    <w:rsid w:val="002D7611"/>
    <w:rsid w:val="002D76BB"/>
    <w:rsid w:val="002E336A"/>
    <w:rsid w:val="002E552A"/>
    <w:rsid w:val="00304757"/>
    <w:rsid w:val="00324247"/>
    <w:rsid w:val="00370C9A"/>
    <w:rsid w:val="00380146"/>
    <w:rsid w:val="003855F1"/>
    <w:rsid w:val="003B14BC"/>
    <w:rsid w:val="003B1F06"/>
    <w:rsid w:val="003C6BB4"/>
    <w:rsid w:val="0046314C"/>
    <w:rsid w:val="0046787F"/>
    <w:rsid w:val="0048465A"/>
    <w:rsid w:val="004E1914"/>
    <w:rsid w:val="004F787A"/>
    <w:rsid w:val="00501F18"/>
    <w:rsid w:val="0050571C"/>
    <w:rsid w:val="005133D7"/>
    <w:rsid w:val="005222F2"/>
    <w:rsid w:val="005527A4"/>
    <w:rsid w:val="005814FF"/>
    <w:rsid w:val="005D0F4A"/>
    <w:rsid w:val="005F011C"/>
    <w:rsid w:val="0062605C"/>
    <w:rsid w:val="006273C6"/>
    <w:rsid w:val="0064094C"/>
    <w:rsid w:val="00670A67"/>
    <w:rsid w:val="00681B25"/>
    <w:rsid w:val="00683124"/>
    <w:rsid w:val="006C7354"/>
    <w:rsid w:val="00725A0A"/>
    <w:rsid w:val="007326F6"/>
    <w:rsid w:val="00802202"/>
    <w:rsid w:val="0081627E"/>
    <w:rsid w:val="008237F6"/>
    <w:rsid w:val="00875196"/>
    <w:rsid w:val="008A56BE"/>
    <w:rsid w:val="008B0703"/>
    <w:rsid w:val="00904D12"/>
    <w:rsid w:val="0095679B"/>
    <w:rsid w:val="009765CB"/>
    <w:rsid w:val="00982B54"/>
    <w:rsid w:val="009B53DD"/>
    <w:rsid w:val="009C5A1D"/>
    <w:rsid w:val="009E6A52"/>
    <w:rsid w:val="00A01CDD"/>
    <w:rsid w:val="00A0560C"/>
    <w:rsid w:val="00AA3F2E"/>
    <w:rsid w:val="00AA5E39"/>
    <w:rsid w:val="00AA6B40"/>
    <w:rsid w:val="00AE264C"/>
    <w:rsid w:val="00AE69B5"/>
    <w:rsid w:val="00B009B1"/>
    <w:rsid w:val="00B60E7E"/>
    <w:rsid w:val="00BA539E"/>
    <w:rsid w:val="00BB5C6B"/>
    <w:rsid w:val="00BD6078"/>
    <w:rsid w:val="00BF25ED"/>
    <w:rsid w:val="00C3743D"/>
    <w:rsid w:val="00C60C6A"/>
    <w:rsid w:val="00C81140"/>
    <w:rsid w:val="00C9463C"/>
    <w:rsid w:val="00C95F18"/>
    <w:rsid w:val="00CA13C0"/>
    <w:rsid w:val="00CB2395"/>
    <w:rsid w:val="00CB7A50"/>
    <w:rsid w:val="00CE1825"/>
    <w:rsid w:val="00CE5503"/>
    <w:rsid w:val="00D3698C"/>
    <w:rsid w:val="00D62341"/>
    <w:rsid w:val="00D64FF9"/>
    <w:rsid w:val="00D94D54"/>
    <w:rsid w:val="00DA1DDE"/>
    <w:rsid w:val="00DD0555"/>
    <w:rsid w:val="00DE0497"/>
    <w:rsid w:val="00E46FE4"/>
    <w:rsid w:val="00E60339"/>
    <w:rsid w:val="00E70A47"/>
    <w:rsid w:val="00E824B7"/>
    <w:rsid w:val="00EE07F5"/>
    <w:rsid w:val="00EF40D3"/>
    <w:rsid w:val="00F11EDB"/>
    <w:rsid w:val="00F162EA"/>
    <w:rsid w:val="00F208C0"/>
    <w:rsid w:val="00F266A7"/>
    <w:rsid w:val="00F55D6F"/>
    <w:rsid w:val="00FA30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locked/>
    <w:rsid w:val="006273C6"/>
    <w:rPr>
      <w:sz w:val="22"/>
      <w:szCs w:val="22"/>
      <w:lang w:bidi="en-US"/>
    </w:rPr>
  </w:style>
  <w:style w:type="paragraph" w:styleId="NoSpacing">
    <w:name w:val="No Spacing"/>
    <w:basedOn w:val="Normal"/>
    <w:link w:val="NoSpacingChar"/>
    <w:uiPriority w:val="1"/>
    <w:qFormat/>
    <w:rsid w:val="006273C6"/>
    <w:rPr>
      <w:rFonts w:ascii="Calibri" w:eastAsia="Calibri" w:hAnsi="Calibri" w:cs="Mangal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6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A699D-A076-48F9-BAE7-41B76F9B1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2016-09-21T16:48:00Z</cp:lastPrinted>
  <dcterms:created xsi:type="dcterms:W3CDTF">2017-04-10T04:45:00Z</dcterms:created>
  <dcterms:modified xsi:type="dcterms:W3CDTF">2017-11-23T02:45:00Z</dcterms:modified>
</cp:coreProperties>
</file>